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F0B" w:rsidRPr="00EF7B87" w:rsidRDefault="00686F0B" w:rsidP="00686F0B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  <w:r w:rsidRPr="00EF7B8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3</w:t>
      </w:r>
    </w:p>
    <w:p w:rsidR="0047629A" w:rsidRPr="00FB485F" w:rsidRDefault="00686F0B" w:rsidP="00686F0B">
      <w:pPr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 w:rsidRPr="00EF7B87">
        <w:rPr>
          <w:rFonts w:ascii="Times New Roman" w:hAnsi="Times New Roman" w:cs="Times New Roman"/>
          <w:sz w:val="28"/>
          <w:szCs w:val="28"/>
        </w:rPr>
        <w:t xml:space="preserve">к </w:t>
      </w:r>
      <w:r w:rsidRPr="00EF7B87">
        <w:rPr>
          <w:rFonts w:ascii="Times New Roman" w:hAnsi="Times New Roman" w:cs="Times New Roman"/>
          <w:bCs/>
          <w:sz w:val="28"/>
          <w:szCs w:val="28"/>
        </w:rPr>
        <w:t xml:space="preserve"> Административному регламенту предоставления муниципальной услуги </w:t>
      </w:r>
      <w:r w:rsidRPr="00435BBA">
        <w:rPr>
          <w:rFonts w:ascii="Times New Roman" w:hAnsi="Times New Roman" w:cs="Times New Roman"/>
          <w:bCs/>
          <w:sz w:val="28"/>
          <w:szCs w:val="28"/>
        </w:rPr>
        <w:t>«</w:t>
      </w:r>
      <w:r w:rsidRPr="00435BBA">
        <w:rPr>
          <w:rFonts w:ascii="Times New Roman" w:hAnsi="Times New Roman" w:cs="Times New Roman"/>
          <w:sz w:val="28"/>
          <w:szCs w:val="28"/>
        </w:rPr>
        <w:t xml:space="preserve">Выдача документов (выписки из </w:t>
      </w:r>
      <w:r>
        <w:rPr>
          <w:rFonts w:ascii="Times New Roman" w:hAnsi="Times New Roman" w:cs="Times New Roman"/>
          <w:sz w:val="28"/>
          <w:szCs w:val="28"/>
        </w:rPr>
        <w:t xml:space="preserve">поквартирной карточки (выписки из </w:t>
      </w:r>
      <w:r w:rsidRPr="00435BBA">
        <w:rPr>
          <w:rFonts w:ascii="Times New Roman" w:hAnsi="Times New Roman" w:cs="Times New Roman"/>
          <w:sz w:val="28"/>
          <w:szCs w:val="28"/>
        </w:rPr>
        <w:t>домовой книги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35BBA">
        <w:rPr>
          <w:rFonts w:ascii="Times New Roman" w:hAnsi="Times New Roman" w:cs="Times New Roman"/>
          <w:sz w:val="28"/>
          <w:szCs w:val="28"/>
        </w:rPr>
        <w:t>, справок и иных документов, предусмотренных законодательством Российской Федерации</w:t>
      </w:r>
      <w:r w:rsidR="00E8239E">
        <w:rPr>
          <w:rFonts w:ascii="Times New Roman" w:hAnsi="Times New Roman" w:cs="Times New Roman"/>
          <w:sz w:val="28"/>
          <w:szCs w:val="28"/>
        </w:rPr>
        <w:t>)</w:t>
      </w:r>
      <w:r w:rsidRPr="00435BBA">
        <w:rPr>
          <w:rFonts w:ascii="Times New Roman" w:hAnsi="Times New Roman" w:cs="Times New Roman"/>
          <w:sz w:val="28"/>
          <w:szCs w:val="28"/>
        </w:rPr>
        <w:t>)</w:t>
      </w:r>
      <w:r w:rsidRPr="00435BBA">
        <w:rPr>
          <w:rFonts w:ascii="Times New Roman" w:hAnsi="Times New Roman" w:cs="Times New Roman"/>
          <w:bCs/>
          <w:sz w:val="28"/>
          <w:szCs w:val="28"/>
        </w:rPr>
        <w:t>»</w:t>
      </w:r>
    </w:p>
    <w:p w:rsidR="00D564FB" w:rsidRDefault="00D564FB" w:rsidP="00FF1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29A" w:rsidRDefault="004D4AC1" w:rsidP="0047629A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rect id="Прямоугольник 3" o:spid="_x0000_s1026" style="position:absolute;margin-left:13.85pt;margin-top:13.8pt;width:384.45pt;height:4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lQKtQIAAIkFAAAOAAAAZHJzL2Uyb0RvYy54bWysVM1uEzEQviPxDpbvdHdDUtpVN1XUqggp&#10;aita1LPjtZtVvbaxnWTDCalXJB6Bh+CC+OkzbN6Isfenaak4IC6Wx/PNjL/5OzisSoGWzNhCyQwn&#10;OzFGTFKVF/I6w+8uT17sYWQdkTkRSrIMr5nFh+Pnzw5WOmUDNVciZwaBE2nTlc7w3DmdRpGlc1YS&#10;u6M0k6DkypTEgWiuo9yQFXgvRTSI491opUyujaLMWng9bpR4HPxzzqg749wyh0SG4W8unCacM39G&#10;4wOSXhui5wVtv0H+4RclKSQE7V0dE0fQwhR/uCoLapRV3O1QVUaK84KywAHYJPEjNhdzolngAsmx&#10;uk+T/X9u6eny3KAih9oNMZKkhBrVXzYfN5/rn/Xd5rb+Wt/VPzaf6l/1t/o7eukTttI2BbsLfW48&#10;Zaunit5YUEQPNF6wLabipvRYIIyqkP11n31WOUThcbi3NxglI4wo6Hbj/d04lCciaWetjXWvmSqR&#10;v2TYQHVD0slyap2PT9IO4oMJiVYZ3h8NRgFllSjyk0KI8GnfYOxIGLQk0BquSjwzcLCFAknIllVD&#10;JFBya8Ea928Zh9TB1wdNgIc+85vOp5CA9CYcovdGyVNGwnVGLdabsdDIvWH8lOF9tB4dIirpesOy&#10;kMr83Zg3+I51w9XTdtWsams/U/kamsaoZpqspicFFGRKrDsnBsYHBg1WgjuDgwsFNVDtDaO5Mh+e&#10;evd46GrQYrSCccywfb8ghmEk3kjo9/1kOPTzG4Th6NUABLOtmW1r5KI8UlDWBJaPpuHq8U50V25U&#10;eQWbY+KjgopICrEzTJ3phCPXrAnYPZRNJgEGM6uJm8oLTb1zn2DfcJfVFTG67UoH/XyqutEl6aPm&#10;bLDeUqrJwilehM71KW7y2qYe5j30Y7ub/ELZlgPqfoOOfwMAAP//AwBQSwMEFAAGAAgAAAAhAOmF&#10;1KbgAAAACQEAAA8AAABkcnMvZG93bnJldi54bWxMj8FOwzAQRO9I/IO1SNyo01QkNMSpEBIgIQ6h&#10;pULc3NjEgXgd2U4T/p7tCU67qxnNvik3s+3ZUfvQORSwXCTANDZOddgKeNs9XN0AC1Gikr1DLeBH&#10;B9hU52elLJSb8FUft7FlFIKhkAJMjEPBeWiMtjIs3KCRtE/nrYx0+pYrLycKtz1PkyTjVnZIH4wc&#10;9L3Rzfd2tALqHX685/VTXI7PXy+PflWb6/0kxOXFfHcLLOo5/pnhhE/oUBHTwY2oAusFpHlOztPM&#10;gJGerzNaDmRMVxnwquT/G1S/AAAA//8DAFBLAQItABQABgAIAAAAIQC2gziS/gAAAOEBAAATAAAA&#10;AAAAAAAAAAAAAAAAAABbQ29udGVudF9UeXBlc10ueG1sUEsBAi0AFAAGAAgAAAAhADj9If/WAAAA&#10;lAEAAAsAAAAAAAAAAAAAAAAALwEAAF9yZWxzLy5yZWxzUEsBAi0AFAAGAAgAAAAhAHQeVAq1AgAA&#10;iQUAAA4AAAAAAAAAAAAAAAAALgIAAGRycy9lMm9Eb2MueG1sUEsBAi0AFAAGAAgAAAAhAOmF1Kbg&#10;AAAACQEAAA8AAAAAAAAAAAAAAAAADwUAAGRycy9kb3ducmV2LnhtbFBLBQYAAAAABAAEAPMAAAAc&#10;BgAAAAA=&#10;" fillcolor="white [3201]" strokecolor="black [3213]">
            <v:path arrowok="t"/>
            <v:textbox>
              <w:txbxContent>
                <w:p w:rsidR="0047629A" w:rsidRPr="00FB485F" w:rsidRDefault="00FB485F" w:rsidP="0047629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Pr="00FB48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риём и регистрация заявления и прилагаемых к нему документов</w:t>
                  </w:r>
                </w:p>
              </w:txbxContent>
            </v:textbox>
          </v:rect>
        </w:pict>
      </w:r>
    </w:p>
    <w:p w:rsidR="0047629A" w:rsidRDefault="0047629A" w:rsidP="0047629A">
      <w:pPr>
        <w:rPr>
          <w:rFonts w:ascii="Times New Roman" w:hAnsi="Times New Roman" w:cs="Times New Roman"/>
          <w:sz w:val="18"/>
          <w:szCs w:val="18"/>
        </w:rPr>
      </w:pPr>
    </w:p>
    <w:p w:rsidR="0047629A" w:rsidRDefault="004D4AC1" w:rsidP="0047629A">
      <w:pPr>
        <w:tabs>
          <w:tab w:val="left" w:pos="127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7" o:spid="_x0000_s1039" type="#_x0000_t32" style="position:absolute;margin-left:202.3pt;margin-top:18pt;width:.65pt;height:38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oXNwIAAGEEAAAOAAAAZHJzL2Uyb0RvYy54bWysVMGO2jAQvVfqP1i+QwibLBARVqsEetm2&#10;SLv9AGM7xKpjW7YhoKr/3rEJtLSXqmoOzjieefNm5jnLp1Mn0ZFbJ7QqcTqeYMQV1UyofYm/vG1G&#10;c4ycJ4oRqRUv8Zk7/LR6/27Zm4JPdasl4xYBiHJFb0rcem+KJHG05R1xY224gsNG24542Np9wizp&#10;Ab2TyXQyeUx6bZmxmnLn4Gt9OcSriN80nPrPTeO4R7LEwM3H1cZ1F9ZktSTF3hLTCjrQIP/AoiNC&#10;QdIbVE08QQcr/oDqBLXa6caPqe4S3TSC8lgDVJNOfqvmtSWGx1qgOc7c2uT+Hyz9dNxaJBjM7gEj&#10;RTqY0fPB65gaTWehQb1xBfhVamtDifSkXs2Lpl8dUrpqidrz6P12NhCchojkLiRsnIE0u/6jZuBD&#10;IEHs1qmxXYCEPqBTHMr5NhR+8ojCx/k0zzGicJDN89ksj/ikuIYa6/wHrjsUjBI7b4nYt77SSsHw&#10;tU1jInJ8cT4QI8U1IORVeiOkjBqQCvUlXuTTPAY4LQULh8HN2f2ukhYdSVBRfAYWd25WHxSLYC0n&#10;bD3YnggJNvKxPd4KaJjkOGTrOMNIcrg4wbrQkypkhOKB8GBdhPRtMVms5+t5Nsqmj+tRNqnr0fOm&#10;ykaPm3SW1w91VdXp90A+zYpWMMZV4H8VdZr9nWiG63WR403Wt0Yl9+ixo0D2+o6k4/TDwC/S2Wl2&#10;3tpQXRAC6Dg6D3cuXJRf99Hr559h9QMAAP//AwBQSwMEFAAGAAgAAAAhAJNp0kThAAAACgEAAA8A&#10;AABkcnMvZG93bnJldi54bWxMj8FOwzAQRO+V+Adrkbi1dktq0RCnAipELiDRIsTRjZc4Iraj2G1T&#10;vp7lBMfVPs28Kdaj69gRh9gGr2A+E8DQ18G0vlHwtnuc3gCLSXuju+BRwRkjrMuLSaFzE07+FY/b&#10;1DAK8THXCmxKfc55rC06HWehR0+/zzA4negcGm4GfaJw1/GFEJI73XpqsLrHB4v11/bgFKTNx9nK&#10;9/p+1b7snp5l+11V1Uapq8vx7hZYwjH9wfCrT+pQktM+HLyJrFOQiUwSquBa0iYCMrFcAdsTOV8s&#10;gZcF/z+h/AEAAP//AwBQSwECLQAUAAYACAAAACEAtoM4kv4AAADhAQAAEwAAAAAAAAAAAAAAAAAA&#10;AAAAW0NvbnRlbnRfVHlwZXNdLnhtbFBLAQItABQABgAIAAAAIQA4/SH/1gAAAJQBAAALAAAAAAAA&#10;AAAAAAAAAC8BAABfcmVscy8ucmVsc1BLAQItABQABgAIAAAAIQCSkcoXNwIAAGEEAAAOAAAAAAAA&#10;AAAAAAAAAC4CAABkcnMvZTJvRG9jLnhtbFBLAQItABQABgAIAAAAIQCTadJE4QAAAAoBAAAPAAAA&#10;AAAAAAAAAAAAAJEEAABkcnMvZG93bnJldi54bWxQSwUGAAAAAAQABADzAAAAnwUAAAAA&#10;">
            <v:stroke endarrow="block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line id="Прямая соединительная линия 2" o:spid="_x0000_s1038" style="position:absolute;z-index:251666432;visibility:visible;mso-wrap-distance-left:3.17497mm;mso-wrap-distance-right:3.17497mm" from="252.45pt,90pt" to="252.4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mJ7QEAAAAEAAAOAAAAZHJzL2Uyb0RvYy54bWysU0uOEzEQ3SNxB8t70p1IBNRKZxYzgs0I&#10;IgYO4HHbiYV/sk26swPWSDkCV2AB0kgzcIbuG03Z/Rl+EgKxseyq9+rzqrw6aZREe+a8MLrE81mO&#10;EdPUVEJvS/zq5ZMHjzHygeiKSKNZiQ/M45P1/Xur2hZsYXZGVswhCKJ9UdsS70KwRZZ5umOK+Jmx&#10;TIOTG6dIgKfbZpUjNURXMlvk+TKrjausM5R5D9az3onXKT7njIbnnHsWkCwx1BbS6dJ5Gc9svSLF&#10;1hG7E3Qog/xDFYoIDUmnUGckEPTGiV9CKUGd8YaHGTUqM5wLylIP0M08/6mbix2xLPUC4ng7yeT/&#10;X1j6bL9xSFQwuwVGmiiYUfuxe9sd25v2U3dE3bv2W/ul/dxetV/bq+493K+7D3CPzvZ6MB/RIkpZ&#10;W19AxFO9cVEM2ugLe27oaw++7AdnfHjbwxruVISDGqhJozlMo2FNQLQ3UrAul8tHD2OmjBQjzTof&#10;njKjULyUWAodNSMF2Z/70ENHyFBFnziVEA6SRbDULxgHHSDVPLHTBrJT6dCewO4QSpkO8yF1Qkca&#10;F1JOxPzPxAEfqSxt59+QJ0bKbHSYyEpo436XPTRjybzHjwr0fUcJLk112LhxQLBmSdzhS8Q9/v6d&#10;6Hcfd30LAAD//wMAUEsDBBQABgAIAAAAIQAgnDYh3wAAAAsBAAAPAAAAZHJzL2Rvd25yZXYueG1s&#10;TI/BTsMwEETvSPyDtUhcELVBDUpDnAqQqh6gQjR8gBsvSUS8jmInTfl6FnGA4848zc7k69l1YsIh&#10;tJ403CwUCKTK25ZqDe/l5joFEaIhazpPqOGEAdbF+VluMuuP9IbTPtaCQyhkRkMTY59JGaoGnQkL&#10;3yOx9+EHZyKfQy3tYI4c7jp5q9SddKYl/tCYHp8arD73o9Ow3Tzic3Ia66VNtuXVVL7svl5TrS8v&#10;5od7EBHn+AfDT32uDgV3OviRbBCdhkQtV4yykSoexcSvcmBlpRKQRS7/byi+AQAA//8DAFBLAQIt&#10;ABQABgAIAAAAIQC2gziS/gAAAOEBAAATAAAAAAAAAAAAAAAAAAAAAABbQ29udGVudF9UeXBlc10u&#10;eG1sUEsBAi0AFAAGAAgAAAAhADj9If/WAAAAlAEAAAsAAAAAAAAAAAAAAAAALwEAAF9yZWxzLy5y&#10;ZWxzUEsBAi0AFAAGAAgAAAAhAM0U2YntAQAAAAQAAA4AAAAAAAAAAAAAAAAALgIAAGRycy9lMm9E&#10;b2MueG1sUEsBAi0AFAAGAAgAAAAhACCcNiHfAAAACwEAAA8AAAAAAAAAAAAAAAAARwQAAGRycy9k&#10;b3ducmV2LnhtbFBLBQYAAAAABAAEAPMAAABTBQAAAAA=&#10;" strokecolor="#4579b8 [3044]">
            <o:lock v:ext="edit" shapetype="f"/>
          </v:line>
        </w:pict>
      </w:r>
      <w:r w:rsidR="0047629A">
        <w:rPr>
          <w:rFonts w:ascii="Times New Roman" w:hAnsi="Times New Roman" w:cs="Times New Roman"/>
          <w:sz w:val="18"/>
          <w:szCs w:val="18"/>
        </w:rPr>
        <w:tab/>
      </w:r>
    </w:p>
    <w:p w:rsidR="00CF1935" w:rsidRPr="0047629A" w:rsidRDefault="004D4AC1" w:rsidP="0047629A">
      <w:pPr>
        <w:tabs>
          <w:tab w:val="left" w:pos="127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AutoShape 32" o:spid="_x0000_s1037" type="#_x0000_t32" style="position:absolute;margin-left:57.7pt;margin-top:300.35pt;width:.6pt;height:35.75pt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qInPAIAAGsEAAAOAAAAZHJzL2Uyb0RvYy54bWysVMGO2jAQvVfqP1i+QxI2sBARVqsE2sO2&#10;RdrtBxjbIVYd27INAVX9944dli3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DCYXYaR&#10;Ih3M6PHgdUyN7iahQb1xBfhVamtDifSkns2Tpt8cUrpqidrz6P1yNhCchYjkJiRsnIE0u/6TZuBD&#10;IEHs1qmxHWqkMB9DYACHjqBTHM/5Oh5+8ojCx/vZBEZI4SCf5ulkGjORIoCEUGOd/8B1h4JRYuct&#10;EfvWV1opkIG2QwJyfHI+UHwLCMFKb4SUUQ1Sob7EiykkCCdOS8HCYdzY/a6SFh1J0FN8Lixu3Kw+&#10;KBbBWk7Y+mJ7IiTYyMdGeSugdZLjkK3jDCPJ4QoFa6AnVcgIxQPhizVI6vsiXazn63k+yiez9ShP&#10;63r0uKny0WyT3U/ru7qq6uxHIJ/lRSsY4yrwf5V3lv+dfC4XbRDmVeDXRiW36LGjQPb1HUlHHYTR&#10;DyLaaXbe2lBdkAQoOjpfbl+4Mr/uo9fbP2L1EwAA//8DAFBLAwQUAAYACAAAACEAmkOnbeAAAAAL&#10;AQAADwAAAGRycy9kb3ducmV2LnhtbEyPwU7DMAyG70i8Q2QkLoglrVg3laYTAgYnNNFt96w1bbXG&#10;qZpsa98e7wTH3/70+3O2Gm0nzjj41pGGaKZAIJWuaqnWsNuuH5cgfDBUmc4RapjQwyq/vclMWrkL&#10;feO5CLXgEvKp0dCE0KdS+rJBa/zM9Ui8+3GDNYHjUMtqMBcut52MlUqkNS3xhcb0+NpgeSxOVsNb&#10;sZmv9w+7MZ7Kz6/iY3nc0PSu9f3d+PIMIuAY/mC46rM65Ox0cCeqvOg4R/MnRjUkSi1AXIkoSUAc&#10;eLKIY5B5Jv//kP8CAAD//wMAUEsBAi0AFAAGAAgAAAAhALaDOJL+AAAA4QEAABMAAAAAAAAAAAAA&#10;AAAAAAAAAFtDb250ZW50X1R5cGVzXS54bWxQSwECLQAUAAYACAAAACEAOP0h/9YAAACUAQAACwAA&#10;AAAAAAAAAAAAAAAvAQAAX3JlbHMvLnJlbHNQSwECLQAUAAYACAAAACEAZ1aiJzwCAABrBAAADgAA&#10;AAAAAAAAAAAAAAAuAgAAZHJzL2Uyb0RvYy54bWxQSwECLQAUAAYACAAAACEAmkOnbeAAAAALAQAA&#10;DwAAAAAAAAAAAAAAAACWBAAAZHJzL2Rvd25yZXYueG1sUEsFBgAAAAAEAAQA8wAAAKM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AutoShape 31" o:spid="_x0000_s1036" type="#_x0000_t32" style="position:absolute;margin-left:334.45pt;margin-top:185.2pt;width:0;height:50.7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/7SNAIAAF4EAAAOAAAAZHJzL2Uyb0RvYy54bWysVE2P2yAQvVfqf0Dcs7YTJ02sOKuVnfSy&#10;7Uba7Q8ggG1UDAhInKjqf+9APtq0l6pqDmSAmTczbx5ePh57iQ7cOqFVibOHFCOuqGZCtSX+8rYZ&#10;zTFynihGpFa8xCfu8OPq/bvlYAo+1p2WjFsEIMoVgylx570pksTRjvfEPWjDFVw22vbEw9a2CbNk&#10;APReJuM0nSWDtsxYTblzcFqfL/Eq4jcNp/6laRz3SJYYavNxtXHdhTVZLUnRWmI6QS9lkH+ooidC&#10;QdIbVE08QXsr/oDqBbXa6cY/UN0numkE5bEH6CZLf+vmtSOGx16AHGduNLn/B0s/H7YWCQazA3oU&#10;6WFGT3uvY2o0yQJBg3EF+FVqa0OL9KhezbOmXx1SuuqIann0fjsZCI4RyV1I2DgDaXbDJ83Ah0CC&#10;yNaxsX2ABB7QMQ7ldBsKP3pEz4cUTmf5ZL6I80pIcY0z1vmPXPcoGCV23hLRdr7SSsHktc1iFnJ4&#10;dh76gMBrQEiq9EZIGQUgFRpKvJiOpzHAaSlYuAxuzra7Slp0IEFC8RdIAbA7N6v3ikWwjhO2vtie&#10;CAk28pEbbwWwJTkO2XrOMJIcXk2wzohShYzQORR8sc4q+rZIF+v5ep6P8vFsPcrTuh49bap8NNtk&#10;H6b1pK6qOvseis/yohOMcRXqvyo6y/9OMZe3ddbiTdM3opJ79EgCFHv9j0XH0Ydpn3Wz0+y0taG7&#10;oAIQcXS+PLjwSn7dR6+fn4XVDwAAAP//AwBQSwMEFAAGAAgAAAAhAIsnQ1XhAAAACwEAAA8AAABk&#10;cnMvZG93bnJldi54bWxMj8FOwzAMhu9IvENkJG4sHUxZV5pOwIToZUhsCHHMGtNENE7VZFvH0xPE&#10;AY62P/3+/nI5uo4dcAjWk4TpJAOG1HhtqZXwun28yoGFqEirzhNKOGGAZXV+VqpC+yO94GETW5ZC&#10;KBRKgomxLzgPjUGnwsT3SOn24QenYhqHlutBHVO46/h1lgnulKX0wageHww2n5u9kxBX7ycj3pr7&#10;hX3ePq2F/arreiXl5cV4dwss4hj/YPjRT+pQJaed35MOrJMgRL5IqISbeTYDlojfzU7CbD7NgVcl&#10;/9+h+gYAAP//AwBQSwECLQAUAAYACAAAACEAtoM4kv4AAADhAQAAEwAAAAAAAAAAAAAAAAAAAAAA&#10;W0NvbnRlbnRfVHlwZXNdLnhtbFBLAQItABQABgAIAAAAIQA4/SH/1gAAAJQBAAALAAAAAAAAAAAA&#10;AAAAAC8BAABfcmVscy8ucmVsc1BLAQItABQABgAIAAAAIQB1S/7SNAIAAF4EAAAOAAAAAAAAAAAA&#10;AAAAAC4CAABkcnMvZTJvRG9jLnhtbFBLAQItABQABgAIAAAAIQCLJ0NV4QAAAAsBAAAPAAAAAAAA&#10;AAAAAAAAAI4EAABkcnMvZG93bnJldi54bWxQSwUGAAAAAAQABADzAAAAnAUAAAAA&#10;">
            <v:stroke endarrow="block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AutoShape 30" o:spid="_x0000_s1035" type="#_x0000_t32" style="position:absolute;margin-left:52.05pt;margin-top:185.2pt;width:0;height:50.7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qpMwIAAF0EAAAOAAAAZHJzL2Uyb0RvYy54bWysVM2O2jAQvlfqO1i+QxIIFCLCapVAL9sW&#10;abcPYGwnserYlm0IqOq7d2x+utteqqoczIw9P998M5PVw6mX6MitE1qVOBunGHFFNROqLfHXl+1o&#10;gZHzRDEiteIlPnOHH9bv360GU/CJ7rRk3CIIolwxmBJ33psiSRzteE/cWBuu4LHRticeVNsmzJIB&#10;ovcymaTpPBm0ZcZqyp2D2/ryiNcxftNw6r80jeMeyRIDNh9PG899OJP1ihStJaYT9AqD/AOKnggF&#10;Se+hauIJOljxR6heUKudbvyY6j7RTSMojzVANVn6WzXPHTE81gLkOHOnyf2/sPTzcWeRYCVeYqRI&#10;Dy16PHgdM6Np5GcwrgCzSu1sqJCe1LN50vSbQ0pXHVEtj9YvZwPOWWA0eeMSFGcgy374pBnYEEgQ&#10;yTo1tg8hgQZ0ij0533vCTx7RyyWF23k+XSwjnIQUNz9jnf/IdY+CUGLnLRFt5yutFDRe2yxmIccn&#10;5wMqUtwcQlKlt0LK2H+p0AAEzCaz6OC0FCw8BjNn230lLTqSMEHxF0uEl9dmVh8Ui8E6TtjmKnsi&#10;JMjIR268FcCW5Dhk6znDSHJYmiBd4EkVMkLlAPgqXYbo+zJdbhabRT7KJ/PNKE/revS4rfLRfJt9&#10;mNXTuqrq7EcAn+VFJxjjKuC/DXSW/93AXFfrMor3kb4TlbyNHhkFsLf/CDq2PnQ7bKAr9pqddzZU&#10;FzSY4Wh83bewJK/1aPXrq7D+CQAA//8DAFBLAwQUAAYACAAAACEAQb90XOEAAAALAQAADwAAAGRy&#10;cy9kb3ducmV2LnhtbEyPy07DMBBF90j8gzVI7KgdiNIS4lRAhcimSH0IsXSTIbaIx1Hstilfj8sG&#10;lnfm6M6ZYj7ajh1w8MaRhGQigCHVrjHUSthuXm5mwHxQ1KjOEUo4oYd5eXlRqLxxR1rhYR1aFkvI&#10;50qCDqHPOfe1Rqv8xPVIcffpBqtCjEPLm0EdY7nt+K0QGbfKULygVY/PGuuv9d5KCIuPk87e66d7&#10;87Z5XWbmu6qqhZTXV+PjA7CAY/iD4awf1aGMTju3p8azLmaRJhGVcDcVKbAz8TvZSUinyQx4WfD/&#10;P5Q/AAAA//8DAFBLAQItABQABgAIAAAAIQC2gziS/gAAAOEBAAATAAAAAAAAAAAAAAAAAAAAAABb&#10;Q29udGVudF9UeXBlc10ueG1sUEsBAi0AFAAGAAgAAAAhADj9If/WAAAAlAEAAAsAAAAAAAAAAAAA&#10;AAAALwEAAF9yZWxzLy5yZWxzUEsBAi0AFAAGAAgAAAAhAN+eCqkzAgAAXQQAAA4AAAAAAAAAAAAA&#10;AAAALgIAAGRycy9lMm9Eb2MueG1sUEsBAi0AFAAGAAgAAAAhAEG/dFzhAAAACwEAAA8AAAAAAAAA&#10;AAAAAAAAjQQAAGRycy9kb3ducmV2LnhtbFBLBQYAAAAABAAEAPMAAACb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AutoShape 29" o:spid="_x0000_s1034" type="#_x0000_t32" style="position:absolute;margin-left:252.45pt;margin-top:93.6pt;width:74.45pt;height:39.6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Y1WNwIAAGIEAAAOAAAAZHJzL2Uyb0RvYy54bWysVE2P2yAQvVfqf0DcE9tZO02sOKuVnfSy&#10;7Uba7Q8ggGNUDAhInKjqf+9APtq0l6qqD3gwM/PezDy8eDz2Eh24dUKrCmfjFCOuqGZC7Sr85W09&#10;mmHkPFGMSK14hU/c4cfl+3eLwZR8ojstGbcIkihXDqbCnfemTBJHO94TN9aGKzhste2Jh63dJcyS&#10;AbL3Mpmk6TQZtGXGasqdg6/N+RAvY/625dS/tK3jHskKAzcfVxvXbViT5YKUO0tMJ+iFBvkHFj0R&#10;CkBvqRriCdpb8UeqXlCrnW79mOo+0W0rKI81QDVZ+ls1rx0xPNYCzXHm1ib3/9LSz4eNRYJVGAal&#10;SA8jetp7HZHRZB76MxhXglutNjZUSI/q1Txr+tUhpeuOqB2P3m8nA8FZiEjuQsLGGUDZDp80Ax8C&#10;ALFZx9b2ISW0AR3jTE63mfCjRxQ+zvOiyAqMKBwV6UNRFBGBlNdgY53/yHWPglFh5y0Ru87XWimY&#10;vrZZhCKHZ+cDNVJeAwKy0mshZRSBVGgAuGJSxACnpWDhMLg5u9vW0qIDCTKKz4XFnZvVe8Viso4T&#10;trrYnggJNvKxQd4KaJnkOKD1nGEkOdycYJ3pSRUQoXwgfLHOSvo2T+er2WqWj/LJdDXK06YZPa3r&#10;fDRdZx+K5qGp6yb7HshnedkJxrgK/K+qzvK/U83lfp31eNP1rVHJffbYUSB7fUfScf5h5GfxbDU7&#10;bWyoLkgBhBydL5cu3JRf99Hr569h+QMAAP//AwBQSwMEFAAGAAgAAAAhAIcdMmjiAAAACwEAAA8A&#10;AABkcnMvZG93bnJldi54bWxMj8FOwzAQRO9I/IO1SNyoQyCmDXEqoELkAhItQhzd2MQW8TqK3Tbl&#10;61lOcFzN0+ybajn5nu3NGF1ACZezDJjBNmiHnYS3zePFHFhMCrXqAxoJRxNhWZ+eVKrU4YCvZr9O&#10;HaMSjKWSYFMaSs5ja41XcRYGg5R9htGrROfYcT2qA5X7nudZJrhXDumDVYN5sKb9Wu+8hLT6OFrx&#10;3t4v3Mvm6Vm476ZpVlKen013t8CSmdIfDL/6pA41OW3DDnVkvYQiu14QSsH8JgdGhCiuaMxWQi5E&#10;Abyu+P8N9Q8AAAD//wMAUEsBAi0AFAAGAAgAAAAhALaDOJL+AAAA4QEAABMAAAAAAAAAAAAAAAAA&#10;AAAAAFtDb250ZW50X1R5cGVzXS54bWxQSwECLQAUAAYACAAAACEAOP0h/9YAAACUAQAACwAAAAAA&#10;AAAAAAAAAAAvAQAAX3JlbHMvLnJlbHNQSwECLQAUAAYACAAAACEA6v2NVjcCAABiBAAADgAAAAAA&#10;AAAAAAAAAAAuAgAAZHJzL2Uyb0RvYy54bWxQSwECLQAUAAYACAAAACEAhx0yaOIAAAALAQAADwAA&#10;AAAAAAAAAAAAAACRBAAAZHJzL2Rvd25yZXYueG1sUEsFBgAAAAAEAAQA8wAAAKA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AutoShape 28" o:spid="_x0000_s1033" type="#_x0000_t32" style="position:absolute;margin-left:52.05pt;margin-top:93.6pt;width:45.7pt;height:39.65pt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HtwPwIAAGwEAAAOAAAAZHJzL2Uyb0RvYy54bWysVMGO2jAQvVfqP1i+QxIg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lvsNI&#10;kQ5G9HDwOmZGk0XoT29cAW6VerKhQnpSz+ZR028OKV21RO159H45GwjOQkRyExI2zkCWXf9JM/Ah&#10;kCA269TYDjVSmI8hMIBDQ9ApTud8nQ4/eUThY75Ip0uYIYWjPJ3meR5zkSLAhGBjnf/AdYeCUWLn&#10;LRH71ldaKdCBtkMKcnx0PpB8CwjBSm+FlFEOUqG+xMt8kkdOTkvBwmFwc3a/q6RFRxIEFZ8Lixs3&#10;qw+KRbCWE7a52J4ICTbysVXeCmie5Dhk6zjDSHK4Q8Ea6EkVMkL5QPhiDZr6vkyXm8VmMRvNJvPN&#10;aJbW9ehhW81G8212l9fTuqrq7Ecgn82KVjDGVeD/qu9s9nf6udy0QZlXhV8bldyix44C2dd3JB2V&#10;EIY/yGin2fnJhuqCKEDS0fly/cKd+XUfvd5+EuufAAAA//8DAFBLAwQUAAYACAAAACEAK03kIeAA&#10;AAALAQAADwAAAGRycy9kb3ducmV2LnhtbEyPwU6DQBCG7ya+w2ZMvBi7lAgisjRGrZ5MI9b7lh2B&#10;lJ0l7LaFt3d60tv8mS//fFOsJtuLI46+c6RguYhAINXOdNQo2H6tbzMQPmgyuneECmb0sCovLwqd&#10;G3eiTzxWoRFcQj7XCtoQhlxKX7dotV+4AYl3P260OnAcG2lGfeJy28s4ilJpdUd8odUDPrdY76uD&#10;VfBSbZL19812iuf6/aN6y/Ybml+Vur6anh5BBJzCHwxnfVaHkp127kDGi55zdLdklIfsPgZxJh6S&#10;BMROQZymCciykP9/KH8BAAD//wMAUEsBAi0AFAAGAAgAAAAhALaDOJL+AAAA4QEAABMAAAAAAAAA&#10;AAAAAAAAAAAAAFtDb250ZW50X1R5cGVzXS54bWxQSwECLQAUAAYACAAAACEAOP0h/9YAAACUAQAA&#10;CwAAAAAAAAAAAAAAAAAvAQAAX3JlbHMvLnJlbHNQSwECLQAUAAYACAAAACEA3iR7cD8CAABsBAAA&#10;DgAAAAAAAAAAAAAAAAAuAgAAZHJzL2Uyb0RvYy54bWxQSwECLQAUAAYACAAAACEAK03kIeAAAAAL&#10;AQAADwAAAAAAAAAAAAAAAACZBAAAZHJzL2Rvd25yZXYueG1sUEsFBgAAAAAEAAQA8wAAAKYFAAAA&#10;AA==&#10;">
            <v:stroke endarrow="block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rect id="Rectangle 24" o:spid="_x0000_s1027" style="position:absolute;margin-left:229.35pt;margin-top:235.9pt;width:193.5pt;height:68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skzKAIAAE8EAAAOAAAAZHJzL2Uyb0RvYy54bWysVNtu2zAMfR+wfxD0vjgx4qQ14hRFugwD&#10;urVYtw+QZdkWptsoJXb29aOUNE23PQ3zgyCK1NHhIenVzagV2Qvw0pqKziZTSoThtpGmq+i3r9t3&#10;V5T4wEzDlDWiogfh6c367ZvV4EqR296qRgBBEOPLwVW0D8GVWeZ5LzTzE+uEQWdrQbOAJnRZA2xA&#10;dK2yfDpdZIOFxoHlwns8vTs66Trht63g4aFtvQhEVRS5hbRCWuu4ZusVKztgrpf8RIP9AwvNpMFH&#10;z1B3LDCyA/kHlJYcrLdtmHCrM9u2kouUA2Yzm/6WzVPPnEi5oDjenWXy/w+Wf94/ApFNRQtKDNNY&#10;oi8oGjOdEiSfR30G50sMe3KPEDP07t7y754Yu+kxTNwC2KEXrEFWsxifvboQDY9XST18sg3Cs12w&#10;SaqxBR0BUQQypooczhURYyAcD/N5sZwXWDiOvqvFYrks0hOsfL7twIcPwmoSNxUFJJ/Q2f7eh8iG&#10;lc8hib1VstlKpZIBXb1RQPYMu2ObvhO6vwxThgwVvS7yIiG/8vlLiGn6/gahZcA2V1JjFucgVkbZ&#10;3psmNWFgUh33SFmZk45RumMJwliPqVBJ5ChrbZsDCgv22NU4hbjpLfykZMCOrqj/sWMgKFEfDRbn&#10;ejafxxFIBuqaowGXnvrSwwxHqIoGSo7bTTiOzc6B7Hp8aZbUMPYWC9rKpPULqxN97NpUgtOExbG4&#10;tFPUy39g/QsAAP//AwBQSwMEFAAGAAgAAAAhAJjs/PTfAAAACwEAAA8AAABkcnMvZG93bnJldi54&#10;bWxMj81OwzAQhO9IvIO1SNyo3f8Q4lQIVCSObXrhtolNEojXUey0gadnOcFtd2c0+022m1wnznYI&#10;rScN85kCYanypqVaw6nY3yUgQkQy2HmyGr5sgF1+fZVhavyFDvZ8jLXgEAopamhi7FMpQ9VYh2Hm&#10;e0usvfvBYeR1qKUZ8MLhrpMLpTbSYUv8ocHePjW2+jyOTkPZLk74fShelLvfL+PrVHyMb89a395M&#10;jw8gop3inxl+8RkdcmYq/UgmiE7Dap1s2crDds4d2JGs1nwpNWxUsgSZZ/J/h/wHAAD//wMAUEsB&#10;Ai0AFAAGAAgAAAAhALaDOJL+AAAA4QEAABMAAAAAAAAAAAAAAAAAAAAAAFtDb250ZW50X1R5cGVz&#10;XS54bWxQSwECLQAUAAYACAAAACEAOP0h/9YAAACUAQAACwAAAAAAAAAAAAAAAAAvAQAAX3JlbHMv&#10;LnJlbHNQSwECLQAUAAYACAAAACEA2mbJMygCAABPBAAADgAAAAAAAAAAAAAAAAAuAgAAZHJzL2Uy&#10;b0RvYy54bWxQSwECLQAUAAYACAAAACEAmOz89N8AAAALAQAADwAAAAAAAAAAAAAAAACCBAAAZHJz&#10;L2Rvd25yZXYueG1sUEsFBgAAAAAEAAQA8wAAAI4FAAAAAA==&#10;">
            <v:textbox>
              <w:txbxContent>
                <w:p w:rsidR="00920CC4" w:rsidRPr="00920CC4" w:rsidRDefault="00920CC4" w:rsidP="00920CC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Принятие решение об отказе в предоставлении муниципальной услуги </w:t>
                  </w:r>
                </w:p>
                <w:p w:rsidR="00920CC4" w:rsidRPr="00920CC4" w:rsidRDefault="00920CC4" w:rsidP="00920CC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rect id="Rectangle 25" o:spid="_x0000_s1028" style="position:absolute;margin-left:-27.3pt;margin-top:235.9pt;width:193.5pt;height:64.4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ErJQIAAE8EAAAOAAAAZHJzL2Uyb0RvYy54bWysVNuO0zAQfUfiHyy/0zRRC92o6WrVpQhp&#10;gRULH+A4TmLhG2O3Sfl6xk5bykU8IPJgeeLxyZlzZrK+HbUiBwFeWlPRfDanRBhuG2m6in7+tHux&#10;osQHZhqmrBEVPQpPbzfPn60HV4rC9lY1AgiCGF8OrqJ9CK7MMs97oZmfWScMHrYWNAsYQpc1wAZE&#10;1yor5vOX2WChcWC58B7f3k+HdJPw21bw8KFtvQhEVRS5hbRCWuu4Zps1Kztgrpf8RIP9AwvNpMGP&#10;XqDuWWBkD/I3KC05WG/bMONWZ7ZtJRepBqwmn/9SzVPPnEi1oDjeXWTy/w+Wvz88ApFNRReUGKbR&#10;oo8oGjOdEqRYRn0G50tMe3KPECv07sHyL54Yu+0xTdwB2KEXrEFWeczPfroQA49XST28sw3Cs32w&#10;SaqxBR0BUQQyJkeOF0fEGAjHl8Vi+WqxROM4nq3y1TJPlDJWnm878OGNsJrETUUBySd0dnjwIbJh&#10;5TklsbdKNjupVAqgq7cKyIFhd+zSkwrAIq/TlCFDRW+WKMffIebp+ROElgHbXEmNVVySWBlle22a&#10;1ISBSTXtkbIyJx2jdJMFYazHZFRxNqW2zRGFBTt1NU4hbnoL3ygZsKMr6r/uGQhK1FuD5tzki0Uc&#10;gRSgrgUGcH1SX58wwxGqooGSabsN09jsHciuxy/lSQ1j79DQViato9kTqxN97NpkwWnC4lhcxynr&#10;x39g8x0AAP//AwBQSwMEFAAGAAgAAAAhAA2WtOvhAAAACwEAAA8AAABkcnMvZG93bnJldi54bWxM&#10;j8FOwzAQRO9I/IO1SNxau0lIacimQqAicWzTCzcndpNAbEex0wa+nu0Jjqt9mnmTb2fTs7Mefecs&#10;wmopgGlbO9XZBuFY7haPwHyQVsneWY3wrT1si9ubXGbKXexenw+hYRRifSYR2hCGjHNft9pIv3SD&#10;tvQ7udHIQOfYcDXKC4WbnkdCpNzIzlJDKwf90ur66zAZhKqLjvJnX74Js9nF4X0uP6ePV8T7u/n5&#10;CVjQc/iD4apP6lCQU+UmqzzrERYPSUooQrJe0QYi4jhKgFUIqRBr4EXO/28ofgEAAP//AwBQSwEC&#10;LQAUAAYACAAAACEAtoM4kv4AAADhAQAAEwAAAAAAAAAAAAAAAAAAAAAAW0NvbnRlbnRfVHlwZXNd&#10;LnhtbFBLAQItABQABgAIAAAAIQA4/SH/1gAAAJQBAAALAAAAAAAAAAAAAAAAAC8BAABfcmVscy8u&#10;cmVsc1BLAQItABQABgAIAAAAIQAGdpErJQIAAE8EAAAOAAAAAAAAAAAAAAAAAC4CAABkcnMvZTJv&#10;RG9jLnhtbFBLAQItABQABgAIAAAAIQANlrTr4QAAAAsBAAAPAAAAAAAAAAAAAAAAAH8EAABkcnMv&#10;ZG93bnJldi54bWxQSwUGAAAAAAQABADzAAAAjQUAAAAA&#10;">
            <v:textbox>
              <w:txbxContent>
                <w:p w:rsidR="00920CC4" w:rsidRPr="00920CC4" w:rsidRDefault="00920CC4" w:rsidP="00920CC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Принятие решение о предоставлении муниципальной услуги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rect id="Rectangle 26" o:spid="_x0000_s1029" style="position:absolute;margin-left:-27.3pt;margin-top:336.1pt;width:193.5pt;height:51.9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WsyKQIAAE8EAAAOAAAAZHJzL2Uyb0RvYy54bWysVFFv0zAQfkfiP1h+p2lD061R02nqKEIa&#10;MDH4AY7jJBaObc5uk/Lrd3ay0gFPiDxYPt/589333WVzM3SKHAU4aXRBF7M5JUJzU0ndFPTb1/2b&#10;a0qcZ7piymhR0JNw9Gb7+tWmt7lITWtUJYAgiHZ5bwvaem/zJHG8FR1zM2OFRmdtoGMeTWiSCliP&#10;6J1K0vl8lfQGKguGC+fw9G500m3Er2vB/ee6dsITVVDMzccV4lqGNdluWN4As63kUxrsH7LomNT4&#10;6BnqjnlGDiD/gOokB+NM7WfcdImpa8lFrAGrWcx/q+axZVbEWpAcZ880uf8Hyz8dH4DIqqBvKdGs&#10;Q4m+IGlMN0qQdBX46a3LMezRPkCo0Nl7w787os2uxTBxC2D6VrAKs1qE+OTFhWA4vErK/qOpEJ4d&#10;vIlUDTV0ARBJIENU5HRWRAyecDxMl9nVMkPhOPpW2fpqlcUnWP5824Lz74XpSNgUFDD5iM6O986H&#10;bFj+HBKzN0pWe6lUNKApdwrIkWF37OM3obvLMKVJX9B1lmYR+YXPXULM4/c3iE56bHMlu4Jen4NY&#10;Hmh7p6vYhJ5JNe4xZaUnHgN1owR+KIdJqEmU0lQnJBbM2NU4hbhpDfykpMeOLqj7cWAgKFEfNIqz&#10;XiyXYQSigbymaMClp7z0MM0RqqCeknG78+PYHCzIpsWXFpENbW5R0FpGroPYY1ZT+ti1UYJpwsJY&#10;XNox6td/YPsEAAD//wMAUEsDBBQABgAIAAAAIQD6RaNC4QAAAAsBAAAPAAAAZHJzL2Rvd25yZXYu&#10;eG1sTI/BTsMwEETvSPyDtUjcWqdOSWiIUyFQkTi26YXbJnaTQLyOYqcNfD3uCY6reZp5m29n07Oz&#10;Hl1nScJqGQHTVFvVUSPhWO4Wj8CcR1LYW9ISvrWDbXF7k2Om7IX2+nzwDQsl5DKU0Ho/ZJy7utUG&#10;3dIOmkJ2sqNBH86x4WrESyg3PRdRlHCDHYWFFgf90ur66zAZCVUnjvizL98is9nF/n0uP6ePVynv&#10;7+bnJ2Bez/4Phqt+UIciOFV2IuVYL2HxsE4CKiFJhQAWiDgWa2CVhDRNVsCLnP//ofgFAAD//wMA&#10;UEsBAi0AFAAGAAgAAAAhALaDOJL+AAAA4QEAABMAAAAAAAAAAAAAAAAAAAAAAFtDb250ZW50X1R5&#10;cGVzXS54bWxQSwECLQAUAAYACAAAACEAOP0h/9YAAACUAQAACwAAAAAAAAAAAAAAAAAvAQAAX3Jl&#10;bHMvLnJlbHNQSwECLQAUAAYACAAAACEAt0lrMikCAABPBAAADgAAAAAAAAAAAAAAAAAuAgAAZHJz&#10;L2Uyb0RvYy54bWxQSwECLQAUAAYACAAAACEA+kWjQuEAAAALAQAADwAAAAAAAAAAAAAAAACDBAAA&#10;ZHJzL2Rvd25yZXYueG1sUEsFBgAAAAAEAAQA8wAAAJEFAAAAAA==&#10;">
            <v:textbox>
              <w:txbxContent>
                <w:p w:rsidR="00920CC4" w:rsidRPr="00920CC4" w:rsidRDefault="00920CC4" w:rsidP="00920CC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Выдача (направление) заявителю документа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rect id="Rectangle 23" o:spid="_x0000_s1030" style="position:absolute;margin-left:229.35pt;margin-top:133.25pt;width:193.5pt;height:51.9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o3LKgIAAE8EAAAOAAAAZHJzL2Uyb0RvYy54bWysVNuO0zAQfUfiHyy/07Sh6W6jpqtVlyKk&#10;BVYsfIDjOImFb4zdJuXrGbvdbhd4QuTB8njGx2fOzGR1M2pF9gK8tKais8mUEmG4baTpKvrt6/bN&#10;NSU+MNMwZY2o6EF4erN+/Wo1uFLktreqEUAQxPhycBXtQ3BllnneC838xDph0Nla0CygCV3WABsQ&#10;Xassn04X2WChcWC58B5P745Ouk74bSt4+Ny2XgSiKorcQlohrXVcs/WKlR0w10t+osH+gYVm0uCj&#10;Z6g7FhjZgfwDSksO1ts2TLjVmW1byUXKAbOZTX/L5rFnTqRcUBzvzjL5/wfLP+0fgMimojklhmks&#10;0RcUjZlOCZK/jfoMzpcY9ugeIGbo3b3l3z0xdtNjmLgFsEMvWIOsZjE+e3EhGh6vknr4aBuEZ7tg&#10;k1RjCzoCoghkTBU5nCsixkA4Hubz4mpeYOE4+hbF8mpRpCdY+XTbgQ/vhdUkbioKSD6hs/29D5EN&#10;K59CEnurZLOVSiUDunqjgOwZdsc2fSd0fxmmDBkquizyIiG/8PlLiGn6/gahZcA2V1JX9PocxMoo&#10;2zvTpCYMTKrjHikrc9IxSncsQRjrMRVqHh+Ista2OaCwYI9djVOIm97CT0oG7OiK+h87BoIS9cFg&#10;cZaz+TyOQDJQ1xwNuPTUlx5mOEJVNFBy3G7CcWx2DmTX40uzpIaxt1jQViatn1md6GPXphKcJiyO&#10;xaWdop7/A+tfAAAA//8DAFBLAwQUAAYACAAAACEAsrvaPuEAAAALAQAADwAAAGRycy9kb3ducmV2&#10;LnhtbEyPwU6EMBCG7ya+QzMm3txWFlhEysZo1sTjLnvxVugIKG0JLbvo0zt70uPMfPnn+4vtYgZ2&#10;wsn3zkq4XwlgaBune9tKOFa7uwyYD8pqNTiLEr7Rw7a8vipUrt3Z7vF0CC2jEOtzJaELYcw5902H&#10;RvmVG9HS7cNNRgUap5brSZ0p3Aw8EiLlRvWWPnRqxOcOm6/DbCTUfXRUP/vqVZiH3Tq8LdXn/P4i&#10;5e3N8vQILOAS/mC46JM6lORUu9lqzwYJcZJtCJUQpWkCjIgsTmhTS1hvRAy8LPj/DuUvAAAA//8D&#10;AFBLAQItABQABgAIAAAAIQC2gziS/gAAAOEBAAATAAAAAAAAAAAAAAAAAAAAAABbQ29udGVudF9U&#10;eXBlc10ueG1sUEsBAi0AFAAGAAgAAAAhADj9If/WAAAAlAEAAAsAAAAAAAAAAAAAAAAALwEAAF9y&#10;ZWxzLy5yZWxzUEsBAi0AFAAGAAgAAAAhAK6ijcsqAgAATwQAAA4AAAAAAAAAAAAAAAAALgIAAGRy&#10;cy9lMm9Eb2MueG1sUEsBAi0AFAAGAAgAAAAhALK72j7hAAAACwEAAA8AAAAAAAAAAAAAAAAAhAQA&#10;AGRycy9kb3ducmV2LnhtbFBLBQYAAAAABAAEAPMAAACSBQAAAAA=&#10;">
            <v:textbox>
              <w:txbxContent>
                <w:p w:rsidR="00920CC4" w:rsidRPr="00920CC4" w:rsidRDefault="00920CC4" w:rsidP="00920CC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20CC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Документы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не </w:t>
                  </w:r>
                  <w:r w:rsidRPr="00920C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соответствуют установленным требованиям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rect id="Rectangle 21" o:spid="_x0000_s1031" style="position:absolute;margin-left:-31.85pt;margin-top:133.25pt;width:193.5pt;height:51.9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5WgJwIAAE8EAAAOAAAAZHJzL2Uyb0RvYy54bWysVMFu2zAMvQ/YPwi6L06MJG2MOEWRLsOA&#10;bi3W7QNkWbaFyaJGKbG7rx8tJ2m67TTMB0EUqSfyPdLrm7417KDQa7A5n02mnCkrodS2zvm3r7t3&#10;15z5IGwpDFiV82fl+c3m7Zt15zKVQgOmVMgIxPqsczlvQnBZknjZqFb4CThlyVkBtiKQiXVSougI&#10;vTVJOp0ukw6wdAhSeU+nd6OTbyJ+VSkZHqrKq8BMzim3EFeMazGsyWYtshqFa7Q8piH+IYtWaEuP&#10;nqHuRBBsj/oPqFZLBA9VmEhoE6gqLVWsgaqZTX+r5qkRTsVaiBzvzjT5/wcrPx8ekemStOPMipYk&#10;+kKkCVsbxdLZwE/nfEZhT+4Rhwq9uwf53TML24bC1C0idI0SJWUV45NXFwbD01VWdJ+gJHixDxCp&#10;6itsB0AigfVRkeezIqoPTNJhOl9czRcknCTfcrG6Wi6GlBKRnW479OGDgpYNm5wjJR/RxeHehzH0&#10;FBKzB6PLnTYmGlgXW4PsIKg7dvE7ovvLMGNZl/PVIl1E5Fc+fwkxjd/fIFodqM2NbnN+fQ4S2UDb&#10;e1vGJgxCm3FP1RlLRZ6oGyUIfdFHoSIDg6+A8pmIRRi7mqaQNg3gT8466uic+x97gYoz89GSOKvZ&#10;fD6MQDSI15QMvPQUlx5hJUHlPHA2brdhHJu9Q1039NIssmHhlgStdOT6Jatj+tS1Ua3jhA1jcWnH&#10;qJf/wOYXAAAA//8DAFBLAwQUAAYACAAAACEAhUtK8uEAAAALAQAADwAAAGRycy9kb3ducmV2Lnht&#10;bEyPwU7DMAyG70i8Q2QkbltCAx0rTScEGhLHrbtwc5usLTRO1aRb4enJTnCz5U+/vz/fzLZnJzP6&#10;zpGCu6UAZqh2uqNGwaHcLh6B+YCksXdkFHwbD5vi+irHTLsz7cxpHxoWQ8hnqKANYcg493VrLPql&#10;GwzF29GNFkNcx4brEc8x3PY8ESLlFjuKH1oczEtr6q/9ZBVUXXLAn135Jux6K8P7XH5OH69K3d7M&#10;z0/AgpnDHwwX/agORXSq3ETas17BIpWriCpI0vQBWCRkIiWwKg4rcQ+8yPn/DsUvAAAA//8DAFBL&#10;AQItABQABgAIAAAAIQC2gziS/gAAAOEBAAATAAAAAAAAAAAAAAAAAAAAAABbQ29udGVudF9UeXBl&#10;c10ueG1sUEsBAi0AFAAGAAgAAAAhADj9If/WAAAAlAEAAAsAAAAAAAAAAAAAAAAALwEAAF9yZWxz&#10;Ly5yZWxzUEsBAi0AFAAGAAgAAAAhAIY3laAnAgAATwQAAA4AAAAAAAAAAAAAAAAALgIAAGRycy9l&#10;Mm9Eb2MueG1sUEsBAi0AFAAGAAgAAAAhAIVLSvLhAAAACwEAAA8AAAAAAAAAAAAAAAAAgQQAAGRy&#10;cy9kb3ducmV2LnhtbFBLBQYAAAAABAAEAPMAAACPBQAAAAA=&#10;">
            <v:textbox>
              <w:txbxContent>
                <w:p w:rsidR="00920CC4" w:rsidRPr="00920CC4" w:rsidRDefault="00920CC4" w:rsidP="00920CC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20C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Документы соответствуют установленным требованиям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rect id="Прямоугольник 6" o:spid="_x0000_s1032" style="position:absolute;margin-left:75.2pt;margin-top:34.35pt;width:270.75pt;height:59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n2nwIAAFYFAAAOAAAAZHJzL2Uyb0RvYy54bWysVMtuEzEU3SPxD5b3dJI06WPUSRW1KkKK&#10;2ogWde147GZUj21sJzNhhcQWiU/gI9ggHv2GyR9x7XkklIoFYmPZvue+z70np2Uu0IoZmymZ4P5e&#10;DyMmqUozeZfgNzcXL44wso7IlAglWYLXzOLT8fNnJ4WO2UAtlEiZQWBE2rjQCV44p+MosnTBcmL3&#10;lGYShFyZnDh4mrsoNaQA67mIBr3eQVQok2qjKLMWfs9rIR4H+5wz6q44t8whkWCIzYXThHPuz2h8&#10;QuI7Q/Qio00Y5B+iyEkmwWln6pw4gpYm+8NUnlGjrOJuj6o8UpxnlIUcIJt+71E21wuiWcgFimN1&#10;Vyb7/8zSy9XMoCxN8AFGkuTQourz5v3mU/Wjeth8qL5UD9X3zcfqZ/W1+oYOfL0KbWNQu9Yz4zO2&#10;eqrovQVB9JvEP2yDKbnJPRbyRWUo/rorPisdovC5P9w/Gg1GGFGQHY4Gw8OR9xaRuNXWxrqXTOXI&#10;XxJsoLmh5mQ1ta6GthDvTEhUJPjY22yDq+MJkbm1YDXqNeNQAIhgEKwF6rEzYdCKAGnS+34ThpCA&#10;9Co8E6JT6j+lJFyr1GC9Ggt07BR7TyluvXXo4FFJ1ynmmVTm78q8xjctsXWuPm1Xzsum21AT/zNX&#10;6RoYYFQ9GlbTiwzKOyXWzYiBWYCpgfl2V3BwoaCiqrlhtFDm3VP/Hg8UBSlGBcxWgu3bJTEMI/FK&#10;AnmP+8OhH8bwGI4OB/Awu5L5rkQu8zMFnejDJtE0XD3eifbKjcpvYQ1MvFcQEUnBd4KpM+3jzNUz&#10;D4uEsskkwGAANXFTea2pN+7r7OlzU94SoxuOOWDnpWrnkMSPqFZjvaZUk6VTPAs83Na16QAMb2By&#10;s2j8dth9B9R2HY5/AQAA//8DAFBLAwQUAAYACAAAACEA3Jo3cN0AAAAKAQAADwAAAGRycy9kb3du&#10;cmV2LnhtbEyPwW7CMBBE75X4B2uRuBUHlIaQxkEIiUPVE5SqVxNvk6jxOoodcP++21N7HM3T7Nty&#10;F20vbjj6zpGC1TIBgVQ701Gj4PJ2fMxB+KDJ6N4RKvhGD7tq9lDqwrg7nfB2Do3gEfKFVtCGMBRS&#10;+rpFq/3SDUjcfbrR6sBxbKQZ9Z3HbS/XSZJJqzviC60e8NBi/XWerILo04OML6+h8+8fk4tHd6FT&#10;qtRiHvfPIALG8AfDrz6rQ8VOVzeR8aLn/JSkjCrI8g0IBrLtagviyk2+WYOsSvn/heoHAAD//wMA&#10;UEsBAi0AFAAGAAgAAAAhALaDOJL+AAAA4QEAABMAAAAAAAAAAAAAAAAAAAAAAFtDb250ZW50X1R5&#10;cGVzXS54bWxQSwECLQAUAAYACAAAACEAOP0h/9YAAACUAQAACwAAAAAAAAAAAAAAAAAvAQAAX3Jl&#10;bHMvLnJlbHNQSwECLQAUAAYACAAAACEAMqwJ9p8CAABWBQAADgAAAAAAAAAAAAAAAAAuAgAAZHJz&#10;L2Uyb0RvYy54bWxQSwECLQAUAAYACAAAACEA3Jo3cN0AAAAKAQAADwAAAAAAAAAAAAAAAAD5BAAA&#10;ZHJzL2Rvd25yZXYueG1sUEsFBgAAAAAEAAQA8wAAAAMGAAAAAA==&#10;" fillcolor="white [3201]" strokecolor="black [3200]">
            <v:path arrowok="t"/>
            <v:textbox>
              <w:txbxContent>
                <w:p w:rsidR="00D564FB" w:rsidRPr="009B3DCC" w:rsidRDefault="00920CC4" w:rsidP="00D564F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Проверка документов на наличие оснований для отказа в предоставлении муниципальной услуги</w:t>
                  </w:r>
                  <w:r w:rsidR="00D564FB" w:rsidRPr="009B3DC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rect>
        </w:pict>
      </w:r>
    </w:p>
    <w:sectPr w:rsidR="00CF1935" w:rsidRPr="0047629A" w:rsidSect="00FF11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629A"/>
    <w:rsid w:val="000B510E"/>
    <w:rsid w:val="000C6578"/>
    <w:rsid w:val="00114EFA"/>
    <w:rsid w:val="00146247"/>
    <w:rsid w:val="00217AB7"/>
    <w:rsid w:val="00240496"/>
    <w:rsid w:val="002B2A72"/>
    <w:rsid w:val="002D5932"/>
    <w:rsid w:val="002E6C3B"/>
    <w:rsid w:val="003230F4"/>
    <w:rsid w:val="00437180"/>
    <w:rsid w:val="004565B9"/>
    <w:rsid w:val="0047629A"/>
    <w:rsid w:val="004D4AC1"/>
    <w:rsid w:val="00610612"/>
    <w:rsid w:val="00686F0B"/>
    <w:rsid w:val="006B4C0C"/>
    <w:rsid w:val="00732B24"/>
    <w:rsid w:val="00745AFD"/>
    <w:rsid w:val="007803D0"/>
    <w:rsid w:val="00826BEA"/>
    <w:rsid w:val="008912C1"/>
    <w:rsid w:val="00920CC4"/>
    <w:rsid w:val="00946952"/>
    <w:rsid w:val="009B3DCC"/>
    <w:rsid w:val="00A509F4"/>
    <w:rsid w:val="00A708EF"/>
    <w:rsid w:val="00B9327A"/>
    <w:rsid w:val="00BC74F0"/>
    <w:rsid w:val="00C02A9C"/>
    <w:rsid w:val="00CC60F3"/>
    <w:rsid w:val="00CF1935"/>
    <w:rsid w:val="00D564FB"/>
    <w:rsid w:val="00D953E7"/>
    <w:rsid w:val="00DA3966"/>
    <w:rsid w:val="00DF0E3E"/>
    <w:rsid w:val="00E526F1"/>
    <w:rsid w:val="00E8239E"/>
    <w:rsid w:val="00F11657"/>
    <w:rsid w:val="00FB485F"/>
    <w:rsid w:val="00FC40B6"/>
    <w:rsid w:val="00FF1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AutoShape 27"/>
        <o:r id="V:Rule8" type="connector" idref="#AutoShape 28"/>
        <o:r id="V:Rule9" type="connector" idref="#AutoShape 30"/>
        <o:r id="V:Rule10" type="connector" idref="#AutoShape 29"/>
        <o:r id="V:Rule11" type="connector" idref="#AutoShape 31"/>
        <o:r id="V:Rule12" type="connector" idref="#AutoShape 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4837C-E9F8-4D3E-B1EB-3AF4B646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Столярова О.В.</dc:creator>
  <cp:lastModifiedBy>Admin</cp:lastModifiedBy>
  <cp:revision>5</cp:revision>
  <cp:lastPrinted>2016-03-25T09:41:00Z</cp:lastPrinted>
  <dcterms:created xsi:type="dcterms:W3CDTF">2016-02-04T06:52:00Z</dcterms:created>
  <dcterms:modified xsi:type="dcterms:W3CDTF">2016-03-25T09:41:00Z</dcterms:modified>
</cp:coreProperties>
</file>